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7" w:rsidRPr="004A5401" w:rsidRDefault="00DD44C7" w:rsidP="00DD44C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67162" wp14:editId="42789F22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4C7" w:rsidRPr="004A5401" w:rsidRDefault="00DD44C7" w:rsidP="00DD4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716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DD44C7" w:rsidRPr="004A5401" w:rsidRDefault="00DD44C7" w:rsidP="00DD4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C7" w:rsidRPr="004A5401" w:rsidRDefault="00DD44C7" w:rsidP="00DD44C7">
      <w:pPr>
        <w:widowControl/>
        <w:jc w:val="left"/>
      </w:pPr>
    </w:p>
    <w:p w:rsidR="00DD44C7" w:rsidRPr="004A5401" w:rsidRDefault="00DD44C7" w:rsidP="00DD44C7">
      <w:pPr>
        <w:widowControl/>
        <w:jc w:val="center"/>
      </w:pPr>
    </w:p>
    <w:p w:rsidR="00DD44C7" w:rsidRPr="004A5401" w:rsidRDefault="00DD44C7" w:rsidP="00DD44C7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DD44C7" w:rsidRPr="004A5401" w:rsidRDefault="00DD44C7" w:rsidP="00DD44C7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DD44C7" w:rsidRPr="00DA7CED" w:rsidRDefault="00DD44C7" w:rsidP="00DD44C7">
      <w:pPr>
        <w:widowControl/>
        <w:wordWrap w:val="0"/>
        <w:jc w:val="right"/>
      </w:pPr>
    </w:p>
    <w:p w:rsidR="00DD44C7" w:rsidRPr="004A5401" w:rsidRDefault="00DD44C7" w:rsidP="00DD44C7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</w:t>
      </w:r>
    </w:p>
    <w:p w:rsidR="00DD44C7" w:rsidRPr="004A5401" w:rsidRDefault="00DD44C7" w:rsidP="00DD44C7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DD44C7" w:rsidRPr="00955600" w:rsidRDefault="00DD44C7" w:rsidP="00DD44C7">
      <w:pPr>
        <w:widowControl/>
        <w:jc w:val="left"/>
      </w:pPr>
    </w:p>
    <w:p w:rsidR="00DD44C7" w:rsidRPr="004A5401" w:rsidRDefault="00DD44C7" w:rsidP="00DD44C7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:rsidR="00DD44C7" w:rsidRPr="004A5401" w:rsidRDefault="00DD44C7" w:rsidP="00DD44C7">
      <w:pPr>
        <w:widowControl/>
        <w:jc w:val="left"/>
      </w:pPr>
    </w:p>
    <w:p w:rsidR="00DD44C7" w:rsidRDefault="00DD44C7" w:rsidP="00DD44C7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:rsidR="00DD44C7" w:rsidRDefault="00DD44C7" w:rsidP="00DD44C7">
      <w:pPr>
        <w:widowControl/>
        <w:jc w:val="left"/>
      </w:pPr>
    </w:p>
    <w:p w:rsidR="00DD44C7" w:rsidRDefault="00DD44C7" w:rsidP="00DD44C7">
      <w:pPr>
        <w:widowControl/>
        <w:jc w:val="left"/>
      </w:pPr>
    </w:p>
    <w:p w:rsidR="00DD44C7" w:rsidRPr="004A5401" w:rsidRDefault="00DD44C7" w:rsidP="00DD44C7">
      <w:pPr>
        <w:widowControl/>
        <w:jc w:val="left"/>
      </w:pPr>
      <w:r w:rsidRPr="004A5401">
        <w:rPr>
          <w:rFonts w:hint="eastAsia"/>
        </w:rPr>
        <w:t>（記入方法）</w:t>
      </w:r>
    </w:p>
    <w:p w:rsidR="00DD44C7" w:rsidRDefault="00DD44C7" w:rsidP="00DD44C7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DD44C7" w:rsidRPr="004A5401" w:rsidRDefault="00DD44C7" w:rsidP="00DD44C7">
      <w:pPr>
        <w:widowControl/>
        <w:jc w:val="left"/>
      </w:pPr>
    </w:p>
    <w:p w:rsidR="00760DD5" w:rsidRPr="00DD44C7" w:rsidRDefault="00760DD5" w:rsidP="00DD44C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60DD5" w:rsidRPr="00DD4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C7" w:rsidRDefault="00DD44C7" w:rsidP="00DD44C7">
      <w:r>
        <w:separator/>
      </w:r>
    </w:p>
  </w:endnote>
  <w:endnote w:type="continuationSeparator" w:id="0">
    <w:p w:rsidR="00DD44C7" w:rsidRDefault="00DD44C7" w:rsidP="00D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C7" w:rsidRDefault="00DD44C7" w:rsidP="00DD44C7">
      <w:r>
        <w:separator/>
      </w:r>
    </w:p>
  </w:footnote>
  <w:footnote w:type="continuationSeparator" w:id="0">
    <w:p w:rsidR="00DD44C7" w:rsidRDefault="00DD44C7" w:rsidP="00DD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5"/>
    <w:rsid w:val="00392B45"/>
    <w:rsid w:val="00760DD5"/>
    <w:rsid w:val="00D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5231F-3EEA-4620-AF35-D00DE89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C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DD44C7"/>
  </w:style>
  <w:style w:type="paragraph" w:styleId="a5">
    <w:name w:val="footer"/>
    <w:basedOn w:val="a"/>
    <w:link w:val="a6"/>
    <w:uiPriority w:val="99"/>
    <w:unhideWhenUsed/>
    <w:rsid w:val="00DD44C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DD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東北地方整備局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亮太</dc:creator>
  <cp:keywords/>
  <dc:description/>
  <cp:lastModifiedBy>岡部　亮太</cp:lastModifiedBy>
  <cp:revision>2</cp:revision>
  <dcterms:created xsi:type="dcterms:W3CDTF">2023-10-23T07:16:00Z</dcterms:created>
  <dcterms:modified xsi:type="dcterms:W3CDTF">2023-10-23T07:16:00Z</dcterms:modified>
</cp:coreProperties>
</file>